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FDFD4" w14:textId="220DDA52" w:rsidR="00194E3F" w:rsidRDefault="00194E3F" w:rsidP="00BF4810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ENGLISH 105</w:t>
      </w:r>
      <w:r w:rsidR="00291AC9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="00291AC9">
        <w:rPr>
          <w:b/>
          <w:sz w:val="22"/>
          <w:szCs w:val="22"/>
        </w:rPr>
        <w:t>Fall 2015</w:t>
      </w:r>
      <w:r w:rsidR="00BF4810">
        <w:rPr>
          <w:b/>
          <w:sz w:val="22"/>
          <w:szCs w:val="22"/>
        </w:rPr>
        <w:t>, Glass</w:t>
      </w:r>
      <w:bookmarkStart w:id="0" w:name="_GoBack"/>
      <w:bookmarkEnd w:id="0"/>
    </w:p>
    <w:p w14:paraId="078A7739" w14:textId="77777777" w:rsidR="00194E3F" w:rsidRDefault="00194E3F" w:rsidP="00F254F9">
      <w:pPr>
        <w:rPr>
          <w:b/>
          <w:sz w:val="22"/>
          <w:szCs w:val="22"/>
        </w:rPr>
      </w:pPr>
    </w:p>
    <w:p w14:paraId="660C89D1" w14:textId="77777777" w:rsidR="00F254F9" w:rsidRPr="00194E3F" w:rsidRDefault="00F254F9" w:rsidP="00BF4810">
      <w:pPr>
        <w:outlineLvl w:val="0"/>
        <w:rPr>
          <w:b/>
          <w:sz w:val="22"/>
          <w:szCs w:val="22"/>
        </w:rPr>
      </w:pPr>
      <w:r w:rsidRPr="00194E3F">
        <w:rPr>
          <w:b/>
          <w:sz w:val="22"/>
          <w:szCs w:val="22"/>
        </w:rPr>
        <w:t>MOCK INTERVIEW QUESTIONS</w:t>
      </w:r>
    </w:p>
    <w:p w14:paraId="0A10008A" w14:textId="77777777" w:rsidR="00F254F9" w:rsidRPr="00194E3F" w:rsidRDefault="00F254F9" w:rsidP="00F254F9">
      <w:pPr>
        <w:rPr>
          <w:b/>
          <w:sz w:val="22"/>
          <w:szCs w:val="22"/>
        </w:rPr>
      </w:pPr>
    </w:p>
    <w:p w14:paraId="22F1759E" w14:textId="77777777" w:rsidR="00F254F9" w:rsidRPr="00194E3F" w:rsidRDefault="00194E3F" w:rsidP="00BF4810">
      <w:pPr>
        <w:spacing w:before="100" w:beforeAutospacing="1" w:after="100" w:afterAutospacing="1"/>
        <w:outlineLvl w:val="0"/>
        <w:rPr>
          <w:rFonts w:cs="Times New Roman"/>
          <w:b/>
          <w:sz w:val="22"/>
          <w:szCs w:val="22"/>
        </w:rPr>
      </w:pPr>
      <w:r>
        <w:rPr>
          <w:b/>
          <w:sz w:val="22"/>
          <w:szCs w:val="22"/>
        </w:rPr>
        <w:t>SAMPLE BASIC QUE</w:t>
      </w:r>
      <w:r w:rsidR="00F254F9" w:rsidRPr="00194E3F">
        <w:rPr>
          <w:b/>
          <w:sz w:val="22"/>
          <w:szCs w:val="22"/>
        </w:rPr>
        <w:t>STIONS</w:t>
      </w:r>
    </w:p>
    <w:p w14:paraId="2439ECD1" w14:textId="77777777" w:rsidR="00F254F9" w:rsidRPr="00194E3F" w:rsidRDefault="00F254F9" w:rsidP="00F254F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hyperlink r:id="rId5" w:history="1">
        <w:r w:rsidRPr="00194E3F">
          <w:rPr>
            <w:rFonts w:eastAsia="Times New Roman" w:cs="Times New Roman"/>
            <w:sz w:val="22"/>
            <w:szCs w:val="22"/>
          </w:rPr>
          <w:t>Tell me about yourself</w:t>
        </w:r>
      </w:hyperlink>
      <w:r w:rsidRPr="00194E3F">
        <w:rPr>
          <w:rFonts w:eastAsia="Times New Roman" w:cs="Times New Roman"/>
          <w:sz w:val="22"/>
          <w:szCs w:val="22"/>
        </w:rPr>
        <w:t>.</w:t>
      </w:r>
    </w:p>
    <w:p w14:paraId="5D3ECD2A" w14:textId="77777777" w:rsidR="00F254F9" w:rsidRPr="00194E3F" w:rsidRDefault="00F254F9" w:rsidP="00F254F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194E3F">
        <w:rPr>
          <w:rFonts w:eastAsia="Times New Roman" w:cs="Times New Roman"/>
          <w:sz w:val="22"/>
          <w:szCs w:val="22"/>
        </w:rPr>
        <w:t xml:space="preserve">What are your </w:t>
      </w:r>
      <w:hyperlink r:id="rId6" w:history="1">
        <w:r w:rsidRPr="00194E3F">
          <w:rPr>
            <w:rFonts w:eastAsia="Times New Roman" w:cs="Times New Roman"/>
            <w:sz w:val="22"/>
            <w:szCs w:val="22"/>
          </w:rPr>
          <w:t>strengths</w:t>
        </w:r>
      </w:hyperlink>
      <w:r w:rsidRPr="00194E3F">
        <w:rPr>
          <w:rFonts w:eastAsia="Times New Roman" w:cs="Times New Roman"/>
          <w:sz w:val="22"/>
          <w:szCs w:val="22"/>
        </w:rPr>
        <w:t>/weaknesses?</w:t>
      </w:r>
    </w:p>
    <w:p w14:paraId="4D51A9C9" w14:textId="77777777" w:rsidR="00F254F9" w:rsidRPr="00194E3F" w:rsidRDefault="00F254F9" w:rsidP="00F254F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194E3F">
        <w:rPr>
          <w:rFonts w:eastAsia="Times New Roman" w:cs="Times New Roman"/>
          <w:sz w:val="22"/>
          <w:szCs w:val="22"/>
        </w:rPr>
        <w:t>Why do you want this job?</w:t>
      </w:r>
    </w:p>
    <w:p w14:paraId="50EB6294" w14:textId="77777777" w:rsidR="00F254F9" w:rsidRPr="00194E3F" w:rsidRDefault="00F254F9" w:rsidP="00F254F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194E3F">
        <w:rPr>
          <w:rFonts w:eastAsia="Times New Roman" w:cs="Times New Roman"/>
          <w:sz w:val="22"/>
          <w:szCs w:val="22"/>
        </w:rPr>
        <w:t>Where would you like to be in your career five years from now?</w:t>
      </w:r>
    </w:p>
    <w:p w14:paraId="4835ADAC" w14:textId="77777777" w:rsidR="00F254F9" w:rsidRPr="00194E3F" w:rsidRDefault="00F254F9" w:rsidP="00F254F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194E3F">
        <w:rPr>
          <w:rFonts w:eastAsia="Times New Roman" w:cs="Times New Roman"/>
          <w:sz w:val="22"/>
          <w:szCs w:val="22"/>
        </w:rPr>
        <w:t>What do you know about our company? </w:t>
      </w:r>
    </w:p>
    <w:p w14:paraId="4E54738E" w14:textId="77777777" w:rsidR="00F254F9" w:rsidRPr="00194E3F" w:rsidRDefault="00F254F9" w:rsidP="00F254F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hyperlink r:id="rId7" w:history="1">
        <w:r w:rsidRPr="00194E3F">
          <w:rPr>
            <w:rFonts w:eastAsia="Times New Roman" w:cs="Times New Roman"/>
            <w:sz w:val="22"/>
            <w:szCs w:val="22"/>
          </w:rPr>
          <w:t>Do you have any questions for me?</w:t>
        </w:r>
      </w:hyperlink>
    </w:p>
    <w:p w14:paraId="18E1E0C9" w14:textId="77777777" w:rsidR="00F254F9" w:rsidRPr="00194E3F" w:rsidRDefault="00F254F9" w:rsidP="00F254F9">
      <w:pPr>
        <w:rPr>
          <w:rFonts w:eastAsia="Times New Roman" w:cs="Times New Roman"/>
          <w:sz w:val="22"/>
          <w:szCs w:val="22"/>
        </w:rPr>
      </w:pPr>
    </w:p>
    <w:p w14:paraId="2C793C76" w14:textId="77777777" w:rsidR="00F254F9" w:rsidRPr="00194E3F" w:rsidRDefault="00F254F9" w:rsidP="00BF4810">
      <w:pPr>
        <w:widowControl w:val="0"/>
        <w:autoSpaceDE w:val="0"/>
        <w:autoSpaceDN w:val="0"/>
        <w:adjustRightInd w:val="0"/>
        <w:spacing w:after="240"/>
        <w:outlineLvl w:val="0"/>
        <w:rPr>
          <w:rFonts w:cs="Times"/>
          <w:sz w:val="22"/>
          <w:szCs w:val="22"/>
        </w:rPr>
      </w:pPr>
      <w:r w:rsidRPr="00194E3F">
        <w:rPr>
          <w:rFonts w:cs="Times"/>
          <w:b/>
          <w:bCs/>
          <w:sz w:val="22"/>
          <w:szCs w:val="22"/>
        </w:rPr>
        <w:t>SAMPLE BEHAVIORAL INTERVIEW QUESTIONS</w:t>
      </w:r>
    </w:p>
    <w:p w14:paraId="4211529C" w14:textId="77777777" w:rsidR="00F254F9" w:rsidRPr="00194E3F" w:rsidRDefault="00F254F9" w:rsidP="00BF4810">
      <w:pPr>
        <w:widowControl w:val="0"/>
        <w:autoSpaceDE w:val="0"/>
        <w:autoSpaceDN w:val="0"/>
        <w:adjustRightInd w:val="0"/>
        <w:spacing w:after="240"/>
        <w:outlineLvl w:val="0"/>
        <w:rPr>
          <w:rFonts w:cs="Times"/>
          <w:sz w:val="22"/>
          <w:szCs w:val="22"/>
          <w:u w:val="single"/>
        </w:rPr>
      </w:pPr>
      <w:r w:rsidRPr="00194E3F">
        <w:rPr>
          <w:rFonts w:cs="Times New Roman"/>
          <w:sz w:val="22"/>
          <w:szCs w:val="22"/>
          <w:u w:val="single"/>
        </w:rPr>
        <w:t>Practice using the STAR Method on these common behavioral interviewing questions:</w:t>
      </w:r>
    </w:p>
    <w:p w14:paraId="2D9AF90C" w14:textId="77777777" w:rsidR="00F254F9" w:rsidRPr="00194E3F" w:rsidRDefault="00F254F9" w:rsidP="00F254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cs="Times"/>
          <w:sz w:val="22"/>
          <w:szCs w:val="22"/>
        </w:rPr>
      </w:pPr>
      <w:r w:rsidRPr="00194E3F">
        <w:rPr>
          <w:rFonts w:cs="Times New Roman"/>
          <w:sz w:val="22"/>
          <w:szCs w:val="22"/>
        </w:rPr>
        <w:t xml:space="preserve">Describe a time when you were faced with a stressful situation that demonstrated your coping skills. </w:t>
      </w:r>
    </w:p>
    <w:p w14:paraId="2D511B0D" w14:textId="77777777" w:rsidR="00F254F9" w:rsidRPr="00194E3F" w:rsidRDefault="00F254F9" w:rsidP="00F254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cs="Times"/>
          <w:sz w:val="22"/>
          <w:szCs w:val="22"/>
        </w:rPr>
      </w:pPr>
      <w:r w:rsidRPr="00194E3F">
        <w:rPr>
          <w:rFonts w:cs="Times New Roman"/>
          <w:sz w:val="22"/>
          <w:szCs w:val="22"/>
        </w:rPr>
        <w:t xml:space="preserve">Give me a specific example of a time when you used good judgment and logic in solving a problem. </w:t>
      </w:r>
    </w:p>
    <w:p w14:paraId="1B878576" w14:textId="77777777" w:rsidR="00F254F9" w:rsidRPr="00194E3F" w:rsidRDefault="00F254F9" w:rsidP="00F254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cs="Times"/>
          <w:sz w:val="22"/>
          <w:szCs w:val="22"/>
        </w:rPr>
      </w:pPr>
      <w:r w:rsidRPr="00194E3F">
        <w:rPr>
          <w:rFonts w:cs="Times New Roman"/>
          <w:sz w:val="22"/>
          <w:szCs w:val="22"/>
        </w:rPr>
        <w:t xml:space="preserve">Give me an example of a time when you set a goal and were able to meet or achieve it. </w:t>
      </w:r>
    </w:p>
    <w:p w14:paraId="3917BB23" w14:textId="77777777" w:rsidR="00F254F9" w:rsidRPr="00194E3F" w:rsidRDefault="00F254F9" w:rsidP="00F254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cs="Times"/>
          <w:sz w:val="22"/>
          <w:szCs w:val="22"/>
        </w:rPr>
      </w:pPr>
      <w:r w:rsidRPr="00194E3F">
        <w:rPr>
          <w:rFonts w:cs="Times New Roman"/>
          <w:sz w:val="22"/>
          <w:szCs w:val="22"/>
        </w:rPr>
        <w:t xml:space="preserve">Tell me about a time when you had to go above and beyond the call of duty in order to get a job </w:t>
      </w:r>
      <w:r w:rsidRPr="00194E3F">
        <w:rPr>
          <w:rFonts w:cs="Times"/>
          <w:sz w:val="22"/>
          <w:szCs w:val="22"/>
        </w:rPr>
        <w:t> </w:t>
      </w:r>
      <w:r w:rsidRPr="00194E3F">
        <w:rPr>
          <w:rFonts w:cs="Times New Roman"/>
          <w:sz w:val="22"/>
          <w:szCs w:val="22"/>
        </w:rPr>
        <w:t xml:space="preserve">done. </w:t>
      </w:r>
    </w:p>
    <w:p w14:paraId="5E72FB30" w14:textId="77777777" w:rsidR="00F254F9" w:rsidRPr="00194E3F" w:rsidRDefault="00F254F9" w:rsidP="00F254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cs="Times"/>
          <w:sz w:val="22"/>
          <w:szCs w:val="22"/>
        </w:rPr>
      </w:pPr>
      <w:r w:rsidRPr="00194E3F">
        <w:rPr>
          <w:rFonts w:cs="Times New Roman"/>
          <w:sz w:val="22"/>
          <w:szCs w:val="22"/>
        </w:rPr>
        <w:t xml:space="preserve">Tell me about a time when you had too many things to do and you were required to prioritize </w:t>
      </w:r>
      <w:r w:rsidRPr="00194E3F">
        <w:rPr>
          <w:rFonts w:cs="Times"/>
          <w:sz w:val="22"/>
          <w:szCs w:val="22"/>
        </w:rPr>
        <w:t> </w:t>
      </w:r>
      <w:r w:rsidRPr="00194E3F">
        <w:rPr>
          <w:rFonts w:cs="Times New Roman"/>
          <w:sz w:val="22"/>
          <w:szCs w:val="22"/>
        </w:rPr>
        <w:t xml:space="preserve">your tasks. </w:t>
      </w:r>
    </w:p>
    <w:p w14:paraId="7C1B5998" w14:textId="77777777" w:rsidR="00F254F9" w:rsidRPr="00194E3F" w:rsidRDefault="00F254F9" w:rsidP="00F254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cs="Times"/>
          <w:sz w:val="22"/>
          <w:szCs w:val="22"/>
        </w:rPr>
      </w:pPr>
      <w:r w:rsidRPr="00194E3F">
        <w:rPr>
          <w:rFonts w:cs="Times New Roman"/>
          <w:sz w:val="22"/>
          <w:szCs w:val="22"/>
        </w:rPr>
        <w:t xml:space="preserve">What is your typical way of dealing with conflict? Give me an example. </w:t>
      </w:r>
    </w:p>
    <w:p w14:paraId="40491168" w14:textId="77777777" w:rsidR="00F254F9" w:rsidRPr="00194E3F" w:rsidRDefault="00F254F9" w:rsidP="00F254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cs="Times"/>
          <w:sz w:val="22"/>
          <w:szCs w:val="22"/>
        </w:rPr>
      </w:pPr>
      <w:r w:rsidRPr="00194E3F">
        <w:rPr>
          <w:rFonts w:cs="Times New Roman"/>
          <w:sz w:val="22"/>
          <w:szCs w:val="22"/>
        </w:rPr>
        <w:t xml:space="preserve">Give me an example of a time when something you tried to accomplish and failed. </w:t>
      </w:r>
    </w:p>
    <w:p w14:paraId="4E2D9FEB" w14:textId="77777777" w:rsidR="00F254F9" w:rsidRPr="00194E3F" w:rsidRDefault="00F254F9" w:rsidP="00F254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cs="Times"/>
          <w:sz w:val="22"/>
          <w:szCs w:val="22"/>
        </w:rPr>
      </w:pPr>
      <w:r w:rsidRPr="00194E3F">
        <w:rPr>
          <w:rFonts w:cs="Times New Roman"/>
          <w:sz w:val="22"/>
          <w:szCs w:val="22"/>
        </w:rPr>
        <w:t xml:space="preserve">Give me an example of when you showed initiative and took the lead. </w:t>
      </w:r>
    </w:p>
    <w:p w14:paraId="475CCBBE" w14:textId="77777777" w:rsidR="00F254F9" w:rsidRPr="00194E3F" w:rsidRDefault="00F254F9" w:rsidP="00F254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cs="Times"/>
          <w:sz w:val="22"/>
          <w:szCs w:val="22"/>
        </w:rPr>
      </w:pPr>
      <w:r w:rsidRPr="00194E3F">
        <w:rPr>
          <w:rFonts w:cs="Times New Roman"/>
          <w:sz w:val="22"/>
          <w:szCs w:val="22"/>
        </w:rPr>
        <w:t xml:space="preserve">Tell me about a time when you delegated a project effectively. </w:t>
      </w:r>
    </w:p>
    <w:p w14:paraId="4E011BE7" w14:textId="77777777" w:rsidR="00F254F9" w:rsidRPr="00194E3F" w:rsidRDefault="00F254F9" w:rsidP="00F254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cs="Times"/>
          <w:sz w:val="22"/>
          <w:szCs w:val="22"/>
        </w:rPr>
      </w:pPr>
      <w:r w:rsidRPr="00194E3F">
        <w:rPr>
          <w:rFonts w:cs="Times New Roman"/>
          <w:sz w:val="22"/>
          <w:szCs w:val="22"/>
        </w:rPr>
        <w:t xml:space="preserve">Describe a time when you anticipated potential problems and developed preventive measures. </w:t>
      </w:r>
    </w:p>
    <w:p w14:paraId="1B984BA1" w14:textId="77777777" w:rsidR="00F254F9" w:rsidRPr="00194E3F" w:rsidRDefault="00F254F9" w:rsidP="00F254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cs="Times"/>
          <w:sz w:val="22"/>
          <w:szCs w:val="22"/>
        </w:rPr>
      </w:pPr>
      <w:r w:rsidRPr="00194E3F">
        <w:rPr>
          <w:rFonts w:cs="Times New Roman"/>
          <w:sz w:val="22"/>
          <w:szCs w:val="22"/>
        </w:rPr>
        <w:t xml:space="preserve">Describe a time when you set your sights too high (or too low). </w:t>
      </w:r>
    </w:p>
    <w:p w14:paraId="3C9A29BE" w14:textId="77777777" w:rsidR="00AA57C3" w:rsidRPr="00F254F9" w:rsidRDefault="00AA57C3"/>
    <w:sectPr w:rsidR="00AA57C3" w:rsidRPr="00F254F9" w:rsidSect="008940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B3955BB"/>
    <w:multiLevelType w:val="multilevel"/>
    <w:tmpl w:val="7C8A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F9"/>
    <w:rsid w:val="00194E3F"/>
    <w:rsid w:val="00291AC9"/>
    <w:rsid w:val="00467DF0"/>
    <w:rsid w:val="00764354"/>
    <w:rsid w:val="008940E7"/>
    <w:rsid w:val="00AA57C3"/>
    <w:rsid w:val="00BD0EDA"/>
    <w:rsid w:val="00BF4810"/>
    <w:rsid w:val="00F2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B48A9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areer-advice.monster.com/job-interview/interview-questions/intreview-tell-me-about-yourself/article.aspx" TargetMode="External"/><Relationship Id="rId6" Type="http://schemas.openxmlformats.org/officeDocument/2006/relationships/hyperlink" Target="http://career-advice.monster.com/job-interview/interview-preparation/focus-on-your-strengths/article.aspx" TargetMode="External"/><Relationship Id="rId7" Type="http://schemas.openxmlformats.org/officeDocument/2006/relationships/hyperlink" Target="http://career-advice.monster.com/job-interview/interview-questions/interview-do-you-have-any-questions/article.aspx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Macintosh Word</Application>
  <DocSecurity>0</DocSecurity>
  <Lines>12</Lines>
  <Paragraphs>3</Paragraphs>
  <ScaleCrop>false</ScaleCrop>
  <Company>University of North Carolina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Geil</dc:creator>
  <cp:keywords/>
  <dc:description/>
  <cp:lastModifiedBy>Glass, Grant</cp:lastModifiedBy>
  <cp:revision>3</cp:revision>
  <dcterms:created xsi:type="dcterms:W3CDTF">2015-09-10T18:58:00Z</dcterms:created>
  <dcterms:modified xsi:type="dcterms:W3CDTF">2017-08-24T01:37:00Z</dcterms:modified>
</cp:coreProperties>
</file>